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F82C" w14:textId="77777777" w:rsidR="00B135A5" w:rsidRPr="00B167F5" w:rsidRDefault="00620816" w:rsidP="00B167F5">
      <w:pPr>
        <w:pStyle w:val="Vahedeta"/>
        <w:jc w:val="right"/>
        <w:rPr>
          <w:b/>
          <w:bCs/>
          <w:sz w:val="20"/>
          <w:szCs w:val="20"/>
        </w:rPr>
      </w:pPr>
      <w:r w:rsidRPr="00B167F5">
        <w:rPr>
          <w:b/>
          <w:bCs/>
          <w:sz w:val="20"/>
          <w:szCs w:val="20"/>
        </w:rPr>
        <w:t xml:space="preserve">Lisa </w:t>
      </w:r>
      <w:r w:rsidR="00490F85" w:rsidRPr="00B167F5">
        <w:rPr>
          <w:b/>
          <w:bCs/>
          <w:sz w:val="20"/>
          <w:szCs w:val="20"/>
        </w:rPr>
        <w:t>3</w:t>
      </w:r>
      <w:r w:rsidRPr="00B167F5">
        <w:rPr>
          <w:b/>
          <w:bCs/>
          <w:sz w:val="20"/>
          <w:szCs w:val="20"/>
        </w:rPr>
        <w:t xml:space="preserve"> hinnapakkumus</w:t>
      </w:r>
    </w:p>
    <w:p w14:paraId="671DA87A" w14:textId="32CDEF59" w:rsidR="00B135A5" w:rsidRPr="00B167F5" w:rsidRDefault="006B6D3E" w:rsidP="00B167F5">
      <w:pPr>
        <w:pStyle w:val="Vahedeta"/>
        <w:jc w:val="right"/>
        <w:rPr>
          <w:rFonts w:eastAsia="Aptos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B167F5">
        <w:rPr>
          <w:rFonts w:eastAsia="Aptos"/>
          <w:kern w:val="2"/>
          <w:sz w:val="20"/>
          <w:szCs w:val="20"/>
          <w:lang w:eastAsia="en-US"/>
          <w14:ligatures w14:val="standardContextual"/>
        </w:rPr>
        <w:t xml:space="preserve">Jõhvi Vallavalitsuse 22.04.2025 korralduse nr </w:t>
      </w:r>
      <w:r w:rsidR="00C165CF">
        <w:rPr>
          <w:rFonts w:eastAsia="Aptos"/>
          <w:kern w:val="2"/>
          <w:sz w:val="20"/>
          <w:szCs w:val="20"/>
          <w:lang w:eastAsia="en-US"/>
          <w14:ligatures w14:val="standardContextual"/>
        </w:rPr>
        <w:t>304</w:t>
      </w:r>
    </w:p>
    <w:p w14:paraId="5908457E" w14:textId="07B0875B" w:rsidR="006B6D3E" w:rsidRPr="00B167F5" w:rsidRDefault="006B6D3E" w:rsidP="00B167F5">
      <w:pPr>
        <w:pStyle w:val="Vahedeta"/>
        <w:jc w:val="right"/>
        <w:rPr>
          <w:b/>
          <w:bCs/>
          <w:sz w:val="20"/>
          <w:szCs w:val="20"/>
        </w:rPr>
      </w:pPr>
      <w:r w:rsidRPr="00B167F5">
        <w:rPr>
          <w:rFonts w:eastAsia="Aptos"/>
          <w:kern w:val="2"/>
          <w:sz w:val="20"/>
          <w:szCs w:val="20"/>
          <w:lang w:eastAsia="en-US"/>
          <w14:ligatures w14:val="standardContextual"/>
        </w:rPr>
        <w:t>„Veebihanke „Kohtunike torni soetamine“</w:t>
      </w:r>
    </w:p>
    <w:p w14:paraId="2D5ECEA3" w14:textId="1A455998" w:rsidR="006B6D3E" w:rsidRPr="00B167F5" w:rsidRDefault="006B6D3E" w:rsidP="00B167F5">
      <w:pPr>
        <w:pStyle w:val="Vahedeta"/>
        <w:jc w:val="right"/>
        <w:rPr>
          <w:rFonts w:eastAsia="Aptos"/>
          <w:kern w:val="2"/>
          <w:sz w:val="20"/>
          <w:szCs w:val="20"/>
          <w:lang w:eastAsia="en-US" w:bidi="ar-SA"/>
          <w14:ligatures w14:val="standardContextual"/>
        </w:rPr>
      </w:pPr>
      <w:r w:rsidRPr="00B167F5">
        <w:rPr>
          <w:rFonts w:eastAsia="Aptos"/>
          <w:kern w:val="2"/>
          <w:sz w:val="20"/>
          <w:szCs w:val="20"/>
          <w:lang w:eastAsia="en-US" w:bidi="ar-SA"/>
          <w14:ligatures w14:val="standardContextual"/>
        </w:rPr>
        <w:t>hankemenetluse korraldamine ja</w:t>
      </w:r>
    </w:p>
    <w:p w14:paraId="292A1138" w14:textId="77777777" w:rsidR="006B6D3E" w:rsidRPr="00B167F5" w:rsidRDefault="006B6D3E" w:rsidP="00B167F5">
      <w:pPr>
        <w:pStyle w:val="Vahedeta"/>
        <w:jc w:val="right"/>
        <w:rPr>
          <w:rFonts w:eastAsia="Aptos"/>
          <w:kern w:val="2"/>
          <w:sz w:val="20"/>
          <w:szCs w:val="20"/>
          <w:lang w:eastAsia="en-US" w:bidi="ar-SA"/>
          <w14:ligatures w14:val="standardContextual"/>
        </w:rPr>
      </w:pPr>
      <w:r w:rsidRPr="00B167F5">
        <w:rPr>
          <w:rFonts w:eastAsia="Aptos"/>
          <w:kern w:val="2"/>
          <w:sz w:val="20"/>
          <w:szCs w:val="20"/>
          <w:lang w:eastAsia="en-US" w:bidi="ar-SA"/>
          <w14:ligatures w14:val="standardContextual"/>
        </w:rPr>
        <w:t>veebihanke dokumendi kinnitamine” lisale</w:t>
      </w:r>
    </w:p>
    <w:p w14:paraId="103D707B" w14:textId="77777777" w:rsidR="0032734E" w:rsidRDefault="0032734E" w:rsidP="006B6D3E">
      <w:pPr>
        <w:pStyle w:val="Standard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58FCF66B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706"/>
        <w:gridCol w:w="6379"/>
        <w:gridCol w:w="2268"/>
      </w:tblGrid>
      <w:tr w:rsidR="007D3708" w14:paraId="6E06E625" w14:textId="77777777" w:rsidTr="00402B47">
        <w:trPr>
          <w:gridBefore w:val="1"/>
          <w:wBefore w:w="13" w:type="dxa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A77C40F" w:rsidR="007D3708" w:rsidRDefault="003C23BE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r w:rsidR="007D3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nimetus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7B864008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maksumus eurodes (käibemaksuta)</w:t>
            </w:r>
          </w:p>
        </w:tc>
      </w:tr>
      <w:tr w:rsidR="007D3708" w14:paraId="0C3ADC8C" w14:textId="77777777" w:rsidTr="00402B47">
        <w:trPr>
          <w:gridBefore w:val="1"/>
          <w:wBefore w:w="13" w:type="dxa"/>
          <w:cantSplit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12431B6C" w:rsidR="007D3708" w:rsidRDefault="00F24A7D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Merekonteiner</w:t>
            </w:r>
            <w:r w:rsidR="00C03EC2">
              <w:rPr>
                <w:rFonts w:ascii="Times New Roman" w:hAnsi="Times New Roman" w:cs="Times New Roman"/>
              </w:rPr>
              <w:t xml:space="preserve"> 1 tk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402B47">
        <w:trPr>
          <w:gridBefore w:val="1"/>
          <w:wBefore w:w="13" w:type="dxa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2B875257" w:rsidR="007D3708" w:rsidRDefault="00F24A7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37F2462A" w:rsidR="007D3708" w:rsidRDefault="00F24A7D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Soojak</w:t>
            </w:r>
            <w:r w:rsidR="00C03EC2">
              <w:rPr>
                <w:rFonts w:ascii="Times New Roman" w:hAnsi="Times New Roman" w:cs="Times New Roman"/>
              </w:rPr>
              <w:t xml:space="preserve"> 1tk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012C301F" w14:textId="77777777" w:rsidTr="00402B47">
        <w:tc>
          <w:tcPr>
            <w:tcW w:w="709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3BFE4D09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402B47">
        <w:tc>
          <w:tcPr>
            <w:tcW w:w="709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1037CDB2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22%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402B47">
        <w:tc>
          <w:tcPr>
            <w:tcW w:w="709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C841D9F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 w:rsidP="00B135A5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 w:rsidP="00B135A5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 w:rsidP="00B135A5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 w:rsidP="00B135A5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30A5" w14:textId="77777777" w:rsidR="006D3F57" w:rsidRDefault="006D3F57">
      <w:r>
        <w:separator/>
      </w:r>
    </w:p>
  </w:endnote>
  <w:endnote w:type="continuationSeparator" w:id="0">
    <w:p w14:paraId="2B5DAE94" w14:textId="77777777" w:rsidR="006D3F57" w:rsidRDefault="006D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altName w:val="Mangal"/>
    <w:charset w:val="00"/>
    <w:family w:val="roman"/>
    <w:pitch w:val="variable"/>
  </w:font>
  <w:font w:name="Open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F4A7" w14:textId="77777777" w:rsidR="006D3F57" w:rsidRDefault="006D3F57">
      <w:r>
        <w:rPr>
          <w:color w:val="000000"/>
        </w:rPr>
        <w:separator/>
      </w:r>
    </w:p>
  </w:footnote>
  <w:footnote w:type="continuationSeparator" w:id="0">
    <w:p w14:paraId="6A89CAAB" w14:textId="77777777" w:rsidR="006D3F57" w:rsidRDefault="006D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31142"/>
    <w:rsid w:val="00093151"/>
    <w:rsid w:val="001E6853"/>
    <w:rsid w:val="001F68F8"/>
    <w:rsid w:val="0032734E"/>
    <w:rsid w:val="0035781B"/>
    <w:rsid w:val="00383D87"/>
    <w:rsid w:val="003C23BE"/>
    <w:rsid w:val="00402B47"/>
    <w:rsid w:val="004656A1"/>
    <w:rsid w:val="00490F85"/>
    <w:rsid w:val="004C46DF"/>
    <w:rsid w:val="004D22E8"/>
    <w:rsid w:val="00592A96"/>
    <w:rsid w:val="00620816"/>
    <w:rsid w:val="006B6D3E"/>
    <w:rsid w:val="006D3F57"/>
    <w:rsid w:val="00736B76"/>
    <w:rsid w:val="007C4579"/>
    <w:rsid w:val="007D3708"/>
    <w:rsid w:val="008123F1"/>
    <w:rsid w:val="00847364"/>
    <w:rsid w:val="00861912"/>
    <w:rsid w:val="00862AA7"/>
    <w:rsid w:val="00876CE0"/>
    <w:rsid w:val="008A6E25"/>
    <w:rsid w:val="008B0127"/>
    <w:rsid w:val="009251D5"/>
    <w:rsid w:val="009A393D"/>
    <w:rsid w:val="009F05C6"/>
    <w:rsid w:val="00A0793F"/>
    <w:rsid w:val="00AC62F5"/>
    <w:rsid w:val="00B00C53"/>
    <w:rsid w:val="00B135A5"/>
    <w:rsid w:val="00B167F5"/>
    <w:rsid w:val="00C0035A"/>
    <w:rsid w:val="00C03EC2"/>
    <w:rsid w:val="00C165CF"/>
    <w:rsid w:val="00C64B18"/>
    <w:rsid w:val="00C71D57"/>
    <w:rsid w:val="00D51058"/>
    <w:rsid w:val="00DF3FA0"/>
    <w:rsid w:val="00E843EC"/>
    <w:rsid w:val="00ED714A"/>
    <w:rsid w:val="00F24A7D"/>
    <w:rsid w:val="00FA169B"/>
    <w:rsid w:val="00F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  <w:style w:type="paragraph" w:styleId="Vahedeta">
    <w:name w:val="No Spacing"/>
    <w:uiPriority w:val="1"/>
    <w:qFormat/>
    <w:rsid w:val="00B167F5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555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5</cp:revision>
  <cp:lastPrinted>1995-11-21T17:41:00Z</cp:lastPrinted>
  <dcterms:created xsi:type="dcterms:W3CDTF">2025-04-15T11:31:00Z</dcterms:created>
  <dcterms:modified xsi:type="dcterms:W3CDTF">2025-04-22T05:19:00Z</dcterms:modified>
</cp:coreProperties>
</file>